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8805B">
      <w:pPr>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蒙牛乳业山西工厂实验室安装无线探测器项目</w:t>
      </w:r>
    </w:p>
    <w:p w14:paraId="7E22195C">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内蒙古蒙牛乳业（集团）股份有限公司就蒙牛乳业山西工厂实验室安装无线探测器项目</w:t>
      </w:r>
      <w:r>
        <w:rPr>
          <w:rFonts w:hint="eastAsia" w:ascii="仿宋" w:hAnsi="仿宋" w:eastAsia="仿宋" w:cs="仿宋"/>
          <w:sz w:val="28"/>
          <w:szCs w:val="28"/>
        </w:rPr>
        <w:t>进行询比价, 欢迎符合资格条件的供应商参加。</w:t>
      </w:r>
    </w:p>
    <w:p w14:paraId="48797799">
      <w:pPr>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一、项目编号：MNCGJH-20250324-0011</w:t>
      </w:r>
    </w:p>
    <w:p w14:paraId="3DF48405">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二、项目名称：蒙牛乳业山西工厂实验室安装无线探测器项目</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21AEFCF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原氧气探测器、可燃气探测器、报警主机不具备无线连接功能，需拆除，安装新的探测器、报警主机等设备设施。</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 xml:space="preserve">至2023年财务报表或第三方财务审计报告；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提供2022年1月1日至今至少两个类似项目业绩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日至</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8</w:t>
      </w:r>
      <w:bookmarkStart w:id="2" w:name="_GoBack"/>
      <w:bookmarkEnd w:id="2"/>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监督人: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p w14:paraId="78E7F41C">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0242956F">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3A5474DD">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6233153"/>
    <w:rsid w:val="099D0E8D"/>
    <w:rsid w:val="0B5C146C"/>
    <w:rsid w:val="0BEF6A57"/>
    <w:rsid w:val="0F146E7D"/>
    <w:rsid w:val="10DE353E"/>
    <w:rsid w:val="13B14CCC"/>
    <w:rsid w:val="1988673C"/>
    <w:rsid w:val="19FA4AEC"/>
    <w:rsid w:val="1AA43102"/>
    <w:rsid w:val="1C2C7853"/>
    <w:rsid w:val="1F554CC2"/>
    <w:rsid w:val="21751354"/>
    <w:rsid w:val="23977412"/>
    <w:rsid w:val="24F44C86"/>
    <w:rsid w:val="26A30712"/>
    <w:rsid w:val="27750300"/>
    <w:rsid w:val="283742DF"/>
    <w:rsid w:val="28726550"/>
    <w:rsid w:val="291678C1"/>
    <w:rsid w:val="2A5341FD"/>
    <w:rsid w:val="2DE75388"/>
    <w:rsid w:val="2E601762"/>
    <w:rsid w:val="30554C15"/>
    <w:rsid w:val="3538296D"/>
    <w:rsid w:val="354E03E2"/>
    <w:rsid w:val="36266C69"/>
    <w:rsid w:val="383513E6"/>
    <w:rsid w:val="395B44ED"/>
    <w:rsid w:val="3EAD7F28"/>
    <w:rsid w:val="40436D96"/>
    <w:rsid w:val="40FC4125"/>
    <w:rsid w:val="423A7751"/>
    <w:rsid w:val="435670F9"/>
    <w:rsid w:val="43A63197"/>
    <w:rsid w:val="46560EA5"/>
    <w:rsid w:val="47DB0EFF"/>
    <w:rsid w:val="47E3383F"/>
    <w:rsid w:val="51F36142"/>
    <w:rsid w:val="52BC61E7"/>
    <w:rsid w:val="531A6991"/>
    <w:rsid w:val="539A4AC7"/>
    <w:rsid w:val="5495703C"/>
    <w:rsid w:val="54B716A8"/>
    <w:rsid w:val="56611360"/>
    <w:rsid w:val="567C389F"/>
    <w:rsid w:val="576312CA"/>
    <w:rsid w:val="58660163"/>
    <w:rsid w:val="5B070568"/>
    <w:rsid w:val="5C361105"/>
    <w:rsid w:val="5E257683"/>
    <w:rsid w:val="5FA97E40"/>
    <w:rsid w:val="645469C1"/>
    <w:rsid w:val="650A1380"/>
    <w:rsid w:val="66AF0431"/>
    <w:rsid w:val="698067CB"/>
    <w:rsid w:val="6C1B5EB3"/>
    <w:rsid w:val="6CD56718"/>
    <w:rsid w:val="6D170ADE"/>
    <w:rsid w:val="6D6A4B3C"/>
    <w:rsid w:val="6D8141AA"/>
    <w:rsid w:val="6DD32C57"/>
    <w:rsid w:val="6F653D83"/>
    <w:rsid w:val="6F993A2D"/>
    <w:rsid w:val="705067E1"/>
    <w:rsid w:val="744114FF"/>
    <w:rsid w:val="759058D2"/>
    <w:rsid w:val="77660698"/>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9507</Words>
  <Characters>9996</Characters>
  <Lines>23</Lines>
  <Paragraphs>6</Paragraphs>
  <TotalTime>0</TotalTime>
  <ScaleCrop>false</ScaleCrop>
  <LinksUpToDate>false</LinksUpToDate>
  <CharactersWithSpaces>10682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2025-03-27T09:57:45Z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4687E32316594214A265949CFAC80152_12</vt:lpwstr>
  </property>
  <property fmtid="{D5CDD505-2E9C-101B-9397-08002B2CF9AE}" pid="4" name="KSOTemplateDocerSaveRecord">
    <vt:lpwstr>eyJoZGlkIjoiNmUwNzBjOGMzNzA0YjQ2NmJiMjFhYzJhYWQ4YmVkZmMiLCJ1c2VySWQiOiIzOTQ3Nzk0NjcifQ==</vt:lpwstr>
  </property>
</Properties>
</file>